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7D" w:rsidRPr="00A55BAC" w:rsidRDefault="0065717D" w:rsidP="00116EE6">
      <w:pPr>
        <w:pStyle w:val="af3"/>
        <w:jc w:val="both"/>
        <w:rPr>
          <w:sz w:val="44"/>
          <w:szCs w:val="44"/>
        </w:rPr>
      </w:pPr>
      <w:r w:rsidRPr="00A55BAC">
        <w:rPr>
          <w:sz w:val="44"/>
          <w:szCs w:val="44"/>
        </w:rPr>
        <w:t>Сведения об обороте товаров (работ, услуг), производимых субъектами МСП, в соответствии с их классификацией по видам экономической деятельности:</w:t>
      </w:r>
    </w:p>
    <w:p w:rsidR="0065717D" w:rsidRPr="00A55BAC" w:rsidRDefault="0065717D" w:rsidP="00116EE6">
      <w:pPr>
        <w:pStyle w:val="af3"/>
        <w:jc w:val="both"/>
        <w:rPr>
          <w:sz w:val="44"/>
          <w:szCs w:val="44"/>
        </w:rPr>
      </w:pPr>
      <w:r w:rsidRPr="00A55BAC">
        <w:rPr>
          <w:sz w:val="44"/>
          <w:szCs w:val="44"/>
        </w:rPr>
        <w:t>-Информация о сведениях об обороте товаров (работ, услуг), про</w:t>
      </w:r>
      <w:r w:rsidR="00116EE6" w:rsidRPr="00A55BAC">
        <w:rPr>
          <w:sz w:val="44"/>
          <w:szCs w:val="44"/>
        </w:rPr>
        <w:t>изводимых субъектами МСП за 202</w:t>
      </w:r>
      <w:r w:rsidR="00052E6D" w:rsidRPr="00A55BAC">
        <w:rPr>
          <w:sz w:val="44"/>
          <w:szCs w:val="44"/>
        </w:rPr>
        <w:t>4</w:t>
      </w:r>
      <w:r w:rsidRPr="00A55BAC">
        <w:rPr>
          <w:sz w:val="44"/>
          <w:szCs w:val="44"/>
        </w:rPr>
        <w:t>год отсутствует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65717D"/>
    <w:rsid w:val="00052E6D"/>
    <w:rsid w:val="00116EE6"/>
    <w:rsid w:val="00171DFB"/>
    <w:rsid w:val="001F185F"/>
    <w:rsid w:val="00217A2D"/>
    <w:rsid w:val="00365928"/>
    <w:rsid w:val="0037624A"/>
    <w:rsid w:val="005945D8"/>
    <w:rsid w:val="0065717D"/>
    <w:rsid w:val="0068441C"/>
    <w:rsid w:val="006C2F9C"/>
    <w:rsid w:val="006C5C45"/>
    <w:rsid w:val="008F5EB8"/>
    <w:rsid w:val="009049C2"/>
    <w:rsid w:val="00957B5A"/>
    <w:rsid w:val="00995C6C"/>
    <w:rsid w:val="009E7541"/>
    <w:rsid w:val="00A55BAC"/>
    <w:rsid w:val="00B77FDC"/>
    <w:rsid w:val="00BB51C7"/>
    <w:rsid w:val="00C20CA1"/>
    <w:rsid w:val="00C808A4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65717D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2025-02-24T11:50:00Z</dcterms:created>
  <dcterms:modified xsi:type="dcterms:W3CDTF">2025-02-24T11:50:00Z</dcterms:modified>
</cp:coreProperties>
</file>